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A6EF" w14:textId="77777777" w:rsidR="00BD3AA7" w:rsidRDefault="00862710" w:rsidP="000E5E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B9F41C" wp14:editId="11D6CB10">
                <wp:simplePos x="0" y="0"/>
                <wp:positionH relativeFrom="page">
                  <wp:posOffset>8188325</wp:posOffset>
                </wp:positionH>
                <wp:positionV relativeFrom="paragraph">
                  <wp:posOffset>-36195</wp:posOffset>
                </wp:positionV>
                <wp:extent cx="1270" cy="36195"/>
                <wp:effectExtent l="6350" t="11430" r="11430" b="9525"/>
                <wp:wrapNone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195"/>
                          <a:chOff x="12895" y="-57"/>
                          <a:chExt cx="2" cy="57"/>
                        </a:xfrm>
                      </wpg:grpSpPr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12895" y="-57"/>
                            <a:ext cx="2" cy="57"/>
                          </a:xfrm>
                          <a:custGeom>
                            <a:avLst/>
                            <a:gdLst>
                              <a:gd name="T0" fmla="+- 0 -57 -57"/>
                              <a:gd name="T1" fmla="*/ -57 h 57"/>
                              <a:gd name="T2" fmla="+- 0 0 -57"/>
                              <a:gd name="T3" fmla="*/ 0 h 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">
                                <a:moveTo>
                                  <a:pt x="0" y="0"/>
                                </a:move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F0E02" id="Group 16" o:spid="_x0000_s1026" style="position:absolute;margin-left:644.75pt;margin-top:-2.85pt;width:.1pt;height:2.85pt;z-index:-251657216;mso-position-horizontal-relative:page" coordorigin="12895,-57" coordsize="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">
                <v:shape id="Freeform 17" o:spid="_x0000_s1027" style="position:absolute;left:12895;top:-57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" path="m,l,57e" filled="f" strokecolor="#1a171c" strokeweight=".25pt">
                  <v:path arrowok="t" o:connecttype="custom" o:connectlocs="0,-57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838E612" wp14:editId="39DF48C2">
            <wp:extent cx="1173708" cy="830336"/>
            <wp:effectExtent l="0" t="0" r="7620" b="8255"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37" cy="8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DE70" w14:textId="77777777" w:rsidR="00BD3AA7" w:rsidRDefault="00BD3AA7" w:rsidP="000E5EAB"/>
    <w:p w14:paraId="1E8B50B2" w14:textId="3F493F02" w:rsidR="00BD3AA7" w:rsidRDefault="008E59C5" w:rsidP="000E5EAB">
      <w:pPr>
        <w:pStyle w:val="Titoloconvegno"/>
      </w:pPr>
      <w:r>
        <w:t>1</w:t>
      </w:r>
      <w:r w:rsidR="00AD7E82">
        <w:t>1</w:t>
      </w:r>
      <w:r>
        <w:t>°</w:t>
      </w:r>
      <w:r>
        <w:rPr>
          <w:spacing w:val="-11"/>
        </w:rPr>
        <w:t xml:space="preserve"> </w:t>
      </w:r>
      <w:r>
        <w:t>CONVEGNO</w:t>
      </w:r>
      <w:r>
        <w:rPr>
          <w:spacing w:val="-10"/>
        </w:rPr>
        <w:t xml:space="preserve"> </w:t>
      </w:r>
      <w:r>
        <w:t>DI</w:t>
      </w:r>
    </w:p>
    <w:p w14:paraId="61A3869E" w14:textId="77777777" w:rsidR="00BD3AA7" w:rsidRDefault="00862710" w:rsidP="000E5EAB">
      <w:pPr>
        <w:pStyle w:val="Titolo1"/>
      </w:pPr>
      <w:r>
        <w:t>STORIA DELL’INGEGNERIA</w:t>
      </w:r>
    </w:p>
    <w:p w14:paraId="59703FF3" w14:textId="29955A33" w:rsidR="00BD3AA7" w:rsidRDefault="00AD7E82" w:rsidP="000E5EAB">
      <w:pPr>
        <w:pStyle w:val="Numeroconvegno"/>
      </w:pPr>
      <w:r>
        <w:t>7</w:t>
      </w:r>
      <w:r w:rsidR="008E59C5">
        <w:t>th Inte</w:t>
      </w:r>
      <w:r w:rsidR="008E59C5">
        <w:rPr>
          <w:spacing w:val="17"/>
        </w:rPr>
        <w:t>r</w:t>
      </w:r>
      <w:r w:rsidR="008E59C5">
        <w:t>national</w:t>
      </w:r>
      <w:r w:rsidR="008E59C5">
        <w:rPr>
          <w:spacing w:val="-17"/>
        </w:rPr>
        <w:t xml:space="preserve"> </w:t>
      </w:r>
      <w:r w:rsidR="008E59C5">
        <w:t>Con</w:t>
      </w:r>
      <w:r w:rsidR="008E59C5">
        <w:rPr>
          <w:spacing w:val="5"/>
        </w:rPr>
        <w:t>f</w:t>
      </w:r>
      <w:r w:rsidR="008E59C5">
        <w:t>e</w:t>
      </w:r>
      <w:r w:rsidR="008E59C5">
        <w:rPr>
          <w:spacing w:val="11"/>
        </w:rPr>
        <w:t>r</w:t>
      </w:r>
      <w:r w:rsidR="008E59C5">
        <w:t>ence</w:t>
      </w:r>
    </w:p>
    <w:p w14:paraId="42524457" w14:textId="645BBDCA" w:rsidR="00BD3AA7" w:rsidRDefault="003D677F" w:rsidP="000E5EAB">
      <w:pPr>
        <w:pStyle w:val="dataconvegno"/>
      </w:pPr>
      <w:r>
        <w:t>1</w:t>
      </w:r>
      <w:r w:rsidR="00AD7E82">
        <w:t>2</w:t>
      </w:r>
      <w:r>
        <w:t>-1</w:t>
      </w:r>
      <w:r w:rsidR="00AD7E82">
        <w:t>3</w:t>
      </w:r>
      <w:r>
        <w:t xml:space="preserve"> </w:t>
      </w:r>
      <w:r w:rsidR="00AD7E82">
        <w:t>Maggio</w:t>
      </w:r>
      <w:r w:rsidR="008E59C5">
        <w:t>,</w:t>
      </w:r>
      <w:r w:rsidR="008E59C5">
        <w:rPr>
          <w:spacing w:val="-26"/>
        </w:rPr>
        <w:t xml:space="preserve"> </w:t>
      </w:r>
      <w:r w:rsidR="008E59C5">
        <w:t>202</w:t>
      </w:r>
      <w:r w:rsidR="006E2CF1">
        <w:t>6</w:t>
      </w:r>
    </w:p>
    <w:p w14:paraId="69148922" w14:textId="77777777" w:rsidR="00BD3AA7" w:rsidRDefault="00BD3AA7" w:rsidP="000E5EAB"/>
    <w:p w14:paraId="53DDBAC9" w14:textId="77777777" w:rsidR="00BD3AA7" w:rsidRDefault="00BD3AA7" w:rsidP="000E5EAB"/>
    <w:p w14:paraId="7C539E43" w14:textId="77777777" w:rsidR="00BD3AA7" w:rsidRDefault="00BD3AA7" w:rsidP="000E5EAB"/>
    <w:p w14:paraId="02AD8085" w14:textId="6DE79B6C" w:rsidR="00CC0227" w:rsidRPr="00D319B1" w:rsidRDefault="00CC0227" w:rsidP="000E5EAB">
      <w:r w:rsidRPr="00D319B1">
        <w:t>L’abstract va inviato a info@aising.eu</w:t>
      </w:r>
    </w:p>
    <w:p w14:paraId="2EEB6A1A" w14:textId="4569F012" w:rsidR="00BD3AA7" w:rsidRPr="00D319B1" w:rsidRDefault="00BD3AA7" w:rsidP="000E5EAB">
      <w:pPr>
        <w:pStyle w:val="autori-titolo-abstract"/>
      </w:pPr>
    </w:p>
    <w:p w14:paraId="0C2BAD8C" w14:textId="77777777" w:rsidR="00CC0227" w:rsidRPr="00D319B1" w:rsidRDefault="00CC0227" w:rsidP="000E5EAB">
      <w:pPr>
        <w:pStyle w:val="autori-titolo-abstract"/>
      </w:pPr>
    </w:p>
    <w:p w14:paraId="1852215E" w14:textId="2682F9A2" w:rsidR="00BD3AA7" w:rsidRPr="00D319B1" w:rsidRDefault="000E5EAB" w:rsidP="000E5EAB">
      <w:pPr>
        <w:pStyle w:val="autori-titolo-abstract"/>
        <w:rPr>
          <w:smallCaps/>
        </w:rPr>
      </w:pPr>
      <w:r>
        <w:t>A</w:t>
      </w:r>
      <w:r w:rsidR="00862710" w:rsidRPr="00D319B1">
        <w:t>utore</w:t>
      </w:r>
      <w:r w:rsidR="00602B97" w:rsidRPr="00D319B1">
        <w:t>/</w:t>
      </w:r>
      <w:r w:rsidR="00602B97" w:rsidRPr="000E5EAB">
        <w:t>trice</w:t>
      </w:r>
      <w:r w:rsidR="00862710" w:rsidRPr="000E5EAB">
        <w:t>1</w:t>
      </w:r>
      <w:r w:rsidR="00862710" w:rsidRPr="000E5EAB">
        <w:rPr>
          <w:vertAlign w:val="superscript"/>
        </w:rPr>
        <w:t>1</w:t>
      </w:r>
      <w:r w:rsidR="00862710" w:rsidRPr="00D319B1">
        <w:t>, Autore</w:t>
      </w:r>
      <w:r w:rsidR="00602B97" w:rsidRPr="00D319B1">
        <w:t>/trice</w:t>
      </w:r>
      <w:r w:rsidR="00862710" w:rsidRPr="00D319B1">
        <w:t>2</w:t>
      </w:r>
      <w:r w:rsidR="00862710" w:rsidRPr="00D319B1">
        <w:rPr>
          <w:vertAlign w:val="superscript"/>
        </w:rPr>
        <w:t>2</w:t>
      </w:r>
      <w:r w:rsidR="00862710" w:rsidRPr="00D319B1">
        <w:t xml:space="preserve"> </w:t>
      </w:r>
    </w:p>
    <w:p w14:paraId="21D6D649" w14:textId="333D8A19" w:rsidR="00BD3AA7" w:rsidRPr="00D319B1" w:rsidRDefault="00862710" w:rsidP="000E5EAB">
      <w:pPr>
        <w:pStyle w:val="affiliazione"/>
      </w:pPr>
      <w:r w:rsidRPr="00D319B1">
        <w:rPr>
          <w:vertAlign w:val="superscript"/>
        </w:rPr>
        <w:t>1</w:t>
      </w:r>
      <w:r w:rsidRPr="00D319B1">
        <w:t xml:space="preserve"> Affiliazione Autore</w:t>
      </w:r>
      <w:r w:rsidR="00602B97" w:rsidRPr="00D319B1">
        <w:t>/trice</w:t>
      </w:r>
      <w:r w:rsidRPr="00D319B1">
        <w:t>1</w:t>
      </w:r>
    </w:p>
    <w:p w14:paraId="49E77EC4" w14:textId="118F5717" w:rsidR="00BD3AA7" w:rsidRPr="00D319B1" w:rsidRDefault="00862710" w:rsidP="000E5EAB">
      <w:pPr>
        <w:pStyle w:val="affiliazione"/>
        <w:rPr>
          <w:smallCaps/>
        </w:rPr>
      </w:pPr>
      <w:r w:rsidRPr="00D319B1">
        <w:rPr>
          <w:vertAlign w:val="superscript"/>
        </w:rPr>
        <w:t>2</w:t>
      </w:r>
      <w:r w:rsidRPr="00D319B1">
        <w:t xml:space="preserve"> Affiliazione Autore</w:t>
      </w:r>
      <w:r w:rsidR="00602B97" w:rsidRPr="00D319B1">
        <w:t>/trice</w:t>
      </w:r>
      <w:r w:rsidRPr="00D319B1">
        <w:t>2</w:t>
      </w:r>
    </w:p>
    <w:p w14:paraId="50F713A6" w14:textId="331FCC8E" w:rsidR="00BD3AA7" w:rsidRPr="00D319B1" w:rsidRDefault="00862710" w:rsidP="000E5EAB">
      <w:pPr>
        <w:pStyle w:val="autori-titolo-abstract"/>
        <w:rPr>
          <w:smallCaps/>
        </w:rPr>
      </w:pPr>
      <w:r w:rsidRPr="00D319B1">
        <w:t>Indirizzo e-mail dell’autore</w:t>
      </w:r>
      <w:r w:rsidR="000E5EAB">
        <w:t>/trice</w:t>
      </w:r>
      <w:r w:rsidRPr="00D319B1">
        <w:t xml:space="preserve"> di riferimento</w:t>
      </w:r>
    </w:p>
    <w:p w14:paraId="31B9971B" w14:textId="54FBB199" w:rsidR="00BD3AA7" w:rsidRPr="00D319B1" w:rsidRDefault="00862710" w:rsidP="000E5EAB">
      <w:pPr>
        <w:pStyle w:val="Titolo2"/>
      </w:pPr>
      <w:r w:rsidRPr="00D319B1">
        <w:t>TITOLO CONTRIBUTO</w:t>
      </w:r>
    </w:p>
    <w:p w14:paraId="37E6AB72" w14:textId="77777777" w:rsidR="00BD3AA7" w:rsidRPr="00D319B1" w:rsidRDefault="00862710" w:rsidP="000E5EAB">
      <w:pPr>
        <w:pStyle w:val="Titolo3"/>
      </w:pPr>
      <w:r w:rsidRPr="00D319B1">
        <w:t>Abstract (max 300 parole):</w:t>
      </w:r>
    </w:p>
    <w:p w14:paraId="274BF694" w14:textId="5478882B" w:rsidR="00BD3AA7" w:rsidRPr="000E5EAB" w:rsidRDefault="00862710" w:rsidP="000E5EAB">
      <w:r w:rsidRPr="008E59C5">
        <w:t xml:space="preserve">                     </w:t>
      </w:r>
    </w:p>
    <w:p w14:paraId="283F4E27" w14:textId="77777777" w:rsidR="00BD3AA7" w:rsidRPr="008E59C5" w:rsidRDefault="00BD3AA7" w:rsidP="000E5EAB">
      <w:pPr>
        <w:pStyle w:val="autori-titolo-abstract"/>
      </w:pPr>
    </w:p>
    <w:p w14:paraId="1FA60576" w14:textId="77777777" w:rsidR="00BD3AA7" w:rsidRPr="008E59C5" w:rsidRDefault="00BD3AA7" w:rsidP="000E5EAB">
      <w:pPr>
        <w:pStyle w:val="autori-titolo-abstract"/>
      </w:pPr>
    </w:p>
    <w:p w14:paraId="3F2C4ACC" w14:textId="77777777" w:rsidR="00BD3AA7" w:rsidRPr="008E59C5" w:rsidRDefault="00BD3AA7" w:rsidP="000E5EAB">
      <w:pPr>
        <w:pStyle w:val="autori-titolo-abstract"/>
      </w:pPr>
    </w:p>
    <w:p w14:paraId="213E402A" w14:textId="77777777" w:rsidR="00BD3AA7" w:rsidRPr="008E59C5" w:rsidRDefault="00BD3AA7" w:rsidP="000E5EAB">
      <w:pPr>
        <w:pStyle w:val="autori-titolo-abstract"/>
      </w:pPr>
    </w:p>
    <w:p w14:paraId="6C304CBE" w14:textId="77777777" w:rsidR="00BD3AA7" w:rsidRPr="008E59C5" w:rsidRDefault="00BD3AA7" w:rsidP="000E5EAB">
      <w:pPr>
        <w:pStyle w:val="autori-titolo-abstract"/>
      </w:pPr>
    </w:p>
    <w:p w14:paraId="13FD0BCA" w14:textId="77777777" w:rsidR="00BD3AA7" w:rsidRPr="008E59C5" w:rsidRDefault="00BD3AA7" w:rsidP="000E5EAB">
      <w:pPr>
        <w:pStyle w:val="autori-titolo-abstract"/>
      </w:pPr>
    </w:p>
    <w:sectPr w:rsidR="00BD3AA7" w:rsidRPr="008E5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61D5"/>
    <w:multiLevelType w:val="hybridMultilevel"/>
    <w:tmpl w:val="62A82A52"/>
    <w:lvl w:ilvl="0" w:tplc="154ED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7"/>
    <w:rsid w:val="000E5EAB"/>
    <w:rsid w:val="003D677F"/>
    <w:rsid w:val="00602B97"/>
    <w:rsid w:val="006E2CF1"/>
    <w:rsid w:val="00862710"/>
    <w:rsid w:val="008E59C5"/>
    <w:rsid w:val="00AD7E82"/>
    <w:rsid w:val="00BD3AA7"/>
    <w:rsid w:val="00CC0227"/>
    <w:rsid w:val="00D319B1"/>
    <w:rsid w:val="00E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0AA19"/>
  <w15:docId w15:val="{95BA35EB-31B7-488F-900A-1CB2FB0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5EAB"/>
    <w:pPr>
      <w:widowControl w:val="0"/>
      <w:spacing w:after="0" w:line="240" w:lineRule="auto"/>
    </w:pPr>
    <w:rPr>
      <w:rFonts w:ascii="Garamond" w:hAnsi="Garamond"/>
      <w:color w:val="002060"/>
      <w:sz w:val="24"/>
      <w:szCs w:val="24"/>
    </w:rPr>
  </w:style>
  <w:style w:type="paragraph" w:styleId="Titolo1">
    <w:name w:val="heading 1"/>
    <w:basedOn w:val="Titoloconvegno"/>
    <w:next w:val="Normale"/>
    <w:link w:val="Titolo1Carattere"/>
    <w:uiPriority w:val="9"/>
    <w:qFormat/>
    <w:pPr>
      <w:outlineLvl w:val="0"/>
    </w:pPr>
  </w:style>
  <w:style w:type="paragraph" w:styleId="Titolo2">
    <w:name w:val="heading 2"/>
    <w:basedOn w:val="Titolo"/>
    <w:next w:val="Normale"/>
    <w:link w:val="Titolo2Carattere"/>
    <w:uiPriority w:val="9"/>
    <w:unhideWhenUsed/>
    <w:qFormat/>
    <w:pPr>
      <w:outlineLvl w:val="1"/>
    </w:pPr>
  </w:style>
  <w:style w:type="paragraph" w:styleId="Titolo3">
    <w:name w:val="heading 3"/>
    <w:basedOn w:val="autori-titolo-abstract"/>
    <w:next w:val="Normale"/>
    <w:link w:val="Titolo3Carattere"/>
    <w:uiPriority w:val="9"/>
    <w:unhideWhenUsed/>
    <w:qFormat/>
    <w:pPr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autori-titolo-abstract">
    <w:name w:val="autori-titolo-abstract"/>
    <w:basedOn w:val="Normale"/>
    <w:rsid w:val="000E5EAB"/>
    <w:rPr>
      <w:rFonts w:ascii="Arial" w:hAnsi="Arial" w:cs="Arial"/>
      <w:sz w:val="28"/>
      <w:szCs w:val="28"/>
    </w:rPr>
  </w:style>
  <w:style w:type="paragraph" w:styleId="Titolo">
    <w:name w:val="Title"/>
    <w:basedOn w:val="autori-titolo-abstract"/>
    <w:next w:val="Normale"/>
    <w:link w:val="TitoloCarattere"/>
    <w:uiPriority w:val="10"/>
    <w:qFormat/>
    <w:pPr>
      <w:spacing w:before="600" w:after="240"/>
      <w:jc w:val="center"/>
    </w:pPr>
    <w:rPr>
      <w:b/>
      <w:caps/>
      <w:smallCaps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Garamond" w:hAnsi="Garamond"/>
      <w:b/>
      <w:caps/>
      <w:color w:val="002060"/>
      <w:sz w:val="28"/>
      <w:szCs w:val="28"/>
    </w:rPr>
  </w:style>
  <w:style w:type="paragraph" w:customStyle="1" w:styleId="Titoloconvegno">
    <w:name w:val="Titolo convegno"/>
    <w:basedOn w:val="Normale"/>
    <w:pPr>
      <w:ind w:left="527"/>
      <w:jc w:val="center"/>
    </w:pPr>
    <w:rPr>
      <w:rFonts w:eastAsia="Garamond" w:cs="Garamond"/>
      <w:b/>
      <w:bCs/>
      <w:color w:val="002F71"/>
      <w:sz w:val="36"/>
      <w:szCs w:val="36"/>
    </w:rPr>
  </w:style>
  <w:style w:type="paragraph" w:customStyle="1" w:styleId="Numeroconvegno">
    <w:name w:val="Numero convegno"/>
    <w:basedOn w:val="Normale"/>
    <w:pPr>
      <w:ind w:left="544" w:right="544"/>
      <w:jc w:val="center"/>
    </w:pPr>
    <w:rPr>
      <w:rFonts w:eastAsia="Garamond" w:cs="Garamond"/>
      <w:i/>
      <w:color w:val="002F71"/>
      <w:sz w:val="44"/>
      <w:szCs w:val="44"/>
    </w:rPr>
  </w:style>
  <w:style w:type="paragraph" w:customStyle="1" w:styleId="dataconvegno">
    <w:name w:val="data convegno"/>
    <w:basedOn w:val="Normale"/>
    <w:pPr>
      <w:spacing w:line="342" w:lineRule="exact"/>
      <w:ind w:left="617"/>
      <w:jc w:val="center"/>
    </w:pPr>
    <w:rPr>
      <w:rFonts w:eastAsia="Garamond" w:cs="Garamond"/>
      <w:color w:val="002F71"/>
      <w:w w:val="9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Garamond" w:hAnsi="Garamond"/>
      <w:b/>
      <w:caps/>
      <w:color w:val="00206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Garamond" w:hAnsi="Garamond"/>
      <w:b/>
      <w:smallCaps/>
      <w:color w:val="002060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Garamond" w:eastAsia="Garamond" w:hAnsi="Garamond" w:cs="Garamond"/>
      <w:b/>
      <w:bCs/>
      <w:color w:val="002F71"/>
      <w:sz w:val="36"/>
      <w:szCs w:val="36"/>
    </w:rPr>
  </w:style>
  <w:style w:type="paragraph" w:customStyle="1" w:styleId="affiliazione">
    <w:name w:val="affiliazione"/>
    <w:basedOn w:val="Normale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REV</cp:lastModifiedBy>
  <cp:revision>10</cp:revision>
  <cp:lastPrinted>2019-04-05T20:21:00Z</cp:lastPrinted>
  <dcterms:created xsi:type="dcterms:W3CDTF">2023-02-08T15:10:00Z</dcterms:created>
  <dcterms:modified xsi:type="dcterms:W3CDTF">2025-02-11T10:13:00Z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2025-02-11T10:08:33Z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12d0707b-a13b-4b7e-98f6-ee9c3f0d06ef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